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7273D6" w:rsidRDefault="003E0190" w:rsidP="007273D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b/>
          <w:i/>
          <w:sz w:val="44"/>
          <w:szCs w:val="44"/>
        </w:rPr>
        <w:t>Parené buchty plnené hovädzím trhaným mäsom</w:t>
      </w:r>
      <w:r w:rsidR="000734C5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0734C5">
        <w:rPr>
          <w:rFonts w:ascii="Monotype Corsiva" w:hAnsi="Monotype Corsiva"/>
          <w:b/>
          <w:i/>
          <w:sz w:val="44"/>
          <w:szCs w:val="44"/>
        </w:rPr>
        <w:tab/>
      </w:r>
      <w:r w:rsidR="000734C5">
        <w:rPr>
          <w:rFonts w:ascii="Monotype Corsiva" w:hAnsi="Monotype Corsiva"/>
          <w:b/>
          <w:i/>
          <w:sz w:val="44"/>
          <w:szCs w:val="44"/>
        </w:rPr>
        <w:tab/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13,5</w:t>
      </w:r>
      <w:r w:rsidR="007273D6">
        <w:rPr>
          <w:rFonts w:ascii="Monotype Corsiva" w:hAnsi="Monotype Corsiva"/>
          <w:b/>
          <w:i/>
          <w:sz w:val="44"/>
          <w:szCs w:val="44"/>
        </w:rPr>
        <w:t xml:space="preserve">0 €   </w:t>
      </w:r>
      <w:r w:rsidR="003A4B9B">
        <w:rPr>
          <w:rFonts w:ascii="Monotype Corsiva" w:hAnsi="Monotype Corsiva"/>
          <w:b/>
          <w:i/>
          <w:sz w:val="44"/>
          <w:szCs w:val="44"/>
        </w:rPr>
        <w:t>s</w:t>
      </w:r>
      <w:r>
        <w:rPr>
          <w:rFonts w:ascii="Monotype Corsiva" w:hAnsi="Monotype Corsiva"/>
          <w:b/>
          <w:i/>
          <w:sz w:val="44"/>
          <w:szCs w:val="44"/>
        </w:rPr>
        <w:t xml:space="preserve"> omáčkou </w:t>
      </w:r>
      <w:r w:rsidR="003A4B9B">
        <w:rPr>
          <w:rFonts w:ascii="Monotype Corsiva" w:hAnsi="Monotype Corsiva"/>
          <w:b/>
          <w:i/>
          <w:sz w:val="44"/>
          <w:szCs w:val="44"/>
        </w:rPr>
        <w:t>á la sviečková na smotane a cibuľkou</w:t>
      </w:r>
      <w:r w:rsidR="003A4B9B">
        <w:rPr>
          <w:rFonts w:ascii="Monotype Corsiva" w:hAnsi="Monotype Corsiva"/>
          <w:b/>
          <w:i/>
          <w:sz w:val="44"/>
          <w:szCs w:val="44"/>
        </w:rPr>
        <w:tab/>
      </w:r>
      <w:r>
        <w:rPr>
          <w:rFonts w:ascii="Monotype Corsiva" w:hAnsi="Monotype Corsiva"/>
          <w:b/>
          <w:i/>
          <w:sz w:val="44"/>
          <w:szCs w:val="44"/>
        </w:rPr>
        <w:tab/>
      </w:r>
      <w:r w:rsidR="007273D6" w:rsidRPr="00E0318A">
        <w:rPr>
          <w:rFonts w:ascii="Monotype Corsiva" w:hAnsi="Monotype Corsiva" w:cs="Times New Roman"/>
          <w:i/>
        </w:rPr>
        <w:t>(</w:t>
      </w:r>
      <w:r w:rsidR="007273D6">
        <w:rPr>
          <w:rFonts w:ascii="Monotype Corsiva" w:hAnsi="Monotype Corsiva"/>
        </w:rPr>
        <w:t xml:space="preserve"> </w:t>
      </w:r>
      <w:proofErr w:type="spellStart"/>
      <w:r w:rsidR="007273D6">
        <w:rPr>
          <w:rFonts w:ascii="Monotype Corsiva" w:hAnsi="Monotype Corsiva"/>
        </w:rPr>
        <w:t>obilniny,</w:t>
      </w:r>
      <w:r w:rsidR="007273D6" w:rsidRPr="00E0318A">
        <w:rPr>
          <w:rFonts w:ascii="Monotype Corsiva" w:hAnsi="Monotype Corsiva"/>
        </w:rPr>
        <w:t>vajcia</w:t>
      </w:r>
      <w:r w:rsidR="007273D6">
        <w:rPr>
          <w:rFonts w:ascii="Monotype Corsiva" w:hAnsi="Monotype Corsiva"/>
        </w:rPr>
        <w:t>,mlieko</w:t>
      </w:r>
      <w:proofErr w:type="spellEnd"/>
      <w:r w:rsidR="007273D6">
        <w:rPr>
          <w:rFonts w:ascii="Monotype Corsiva" w:hAnsi="Monotype Corsiva"/>
        </w:rPr>
        <w:t>)</w:t>
      </w:r>
    </w:p>
    <w:p w:rsidR="007273D6" w:rsidRDefault="007510D3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40</w:t>
      </w:r>
      <w:r w:rsidR="007273D6" w:rsidRPr="00216123">
        <w:rPr>
          <w:rFonts w:ascii="Monotype Corsiva" w:hAnsi="Monotype Corsiva"/>
          <w:i/>
          <w:sz w:val="40"/>
          <w:szCs w:val="40"/>
        </w:rPr>
        <w:t>0g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Grilované kuracie prsia s majo</w:t>
      </w:r>
      <w:r w:rsidR="001F5A1E">
        <w:rPr>
          <w:rFonts w:ascii="Monotype Corsiva" w:hAnsi="Monotype Corsiva"/>
          <w:b/>
          <w:i/>
          <w:sz w:val="44"/>
          <w:szCs w:val="44"/>
        </w:rPr>
        <w:t>nézou z medvedieho cesnaku, 11,4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proofErr w:type="spellStart"/>
      <w:r>
        <w:rPr>
          <w:rFonts w:ascii="Monotype Corsiva" w:hAnsi="Monotype Corsiva"/>
          <w:b/>
          <w:i/>
          <w:sz w:val="44"/>
          <w:szCs w:val="44"/>
        </w:rPr>
        <w:t>hranolkami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a malým listovým šalátom</w:t>
      </w:r>
      <w:r w:rsidRPr="00B37F2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(vajcia)</w:t>
      </w:r>
    </w:p>
    <w:p w:rsidR="007273D6" w:rsidRDefault="007273D6" w:rsidP="007273D6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>
        <w:rPr>
          <w:rFonts w:ascii="Monotype Corsiva" w:hAnsi="Monotype Corsiva" w:cs="Times New Roman"/>
          <w:i/>
          <w:sz w:val="40"/>
          <w:szCs w:val="40"/>
        </w:rPr>
        <w:t>150 g/180g</w:t>
      </w:r>
    </w:p>
    <w:p w:rsidR="004730ED" w:rsidRPr="004730ED" w:rsidRDefault="004730ED" w:rsidP="00B37F2D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6662D6" w:rsidRDefault="000F48E0" w:rsidP="006662D6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Vyprážaný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>bravčový</w:t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rezeň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873442">
        <w:rPr>
          <w:rFonts w:ascii="Monotype Corsiva" w:hAnsi="Monotype Corsiva" w:cs="Times New Roman"/>
          <w:b/>
          <w:i/>
          <w:sz w:val="44"/>
          <w:szCs w:val="44"/>
        </w:rPr>
        <w:t>varené</w:t>
      </w:r>
      <w:r w:rsidR="00A35BDA" w:rsidRP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FB2668">
        <w:rPr>
          <w:rFonts w:ascii="Monotype Corsiva" w:hAnsi="Monotype Corsiva" w:cs="Times New Roman"/>
          <w:b/>
          <w:i/>
          <w:sz w:val="44"/>
          <w:szCs w:val="44"/>
        </w:rPr>
        <w:t>zemiaky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 xml:space="preserve"> s maslom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ab/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11,4</w:t>
      </w:r>
      <w:r w:rsidR="006662D6" w:rsidRPr="00E0318A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A35BDA" w:rsidRPr="00A35BDA" w:rsidRDefault="001E26AC" w:rsidP="00A35BDA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a petržlenovou vňaťou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, </w:t>
      </w:r>
      <w:r w:rsidR="000B621B">
        <w:rPr>
          <w:rFonts w:ascii="Monotype Corsiva" w:hAnsi="Monotype Corsiva" w:cs="Times New Roman"/>
          <w:b/>
          <w:i/>
          <w:sz w:val="44"/>
          <w:szCs w:val="44"/>
        </w:rPr>
        <w:t>červená repa, list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>ový šalát</w:t>
      </w:r>
    </w:p>
    <w:p w:rsidR="006662D6" w:rsidRPr="006662D6" w:rsidRDefault="006662D6" w:rsidP="006662D6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40"/>
          <w:szCs w:val="40"/>
        </w:rPr>
        <w:t xml:space="preserve">150 g/180g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</w:t>
      </w:r>
      <w:r w:rsidR="00873442">
        <w:rPr>
          <w:rFonts w:ascii="Monotype Corsiva" w:hAnsi="Monotype Corsiva" w:cs="Times New Roman"/>
          <w:i/>
          <w:sz w:val="32"/>
          <w:szCs w:val="32"/>
        </w:rPr>
        <w:t xml:space="preserve"> 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(</w:t>
      </w:r>
      <w:proofErr w:type="spellStart"/>
      <w:r>
        <w:rPr>
          <w:rFonts w:ascii="Monotype Corsiva" w:hAnsi="Monotype Corsiva"/>
        </w:rPr>
        <w:t>o</w:t>
      </w:r>
      <w:r w:rsidR="00873442">
        <w:rPr>
          <w:rFonts w:ascii="Monotype Corsiva" w:hAnsi="Monotype Corsiva"/>
        </w:rPr>
        <w:t>bilniny,vajcia,</w:t>
      </w:r>
      <w:r w:rsidRPr="00E0318A">
        <w:rPr>
          <w:rFonts w:ascii="Monotype Corsiva" w:hAnsi="Monotype Corsiva"/>
        </w:rPr>
        <w:t>mlieko</w:t>
      </w:r>
      <w:proofErr w:type="spellEnd"/>
      <w:r>
        <w:rPr>
          <w:rFonts w:ascii="Monotype Corsiva" w:hAnsi="Monotype Corsiva"/>
        </w:rPr>
        <w:t>)</w:t>
      </w:r>
    </w:p>
    <w:p w:rsidR="00B37F2D" w:rsidRDefault="00B37F2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5A0CCD" w:rsidRPr="006B3919" w:rsidRDefault="005A0CC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Čerstvé bryndzové halušky so slaninkou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        10,5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5A0CCD" w:rsidRDefault="005A0CCD" w:rsidP="005A0CCD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512391">
        <w:rPr>
          <w:rFonts w:ascii="Monotype Corsiva" w:hAnsi="Monotype Corsiva"/>
          <w:i/>
          <w:sz w:val="40"/>
          <w:szCs w:val="40"/>
        </w:rPr>
        <w:t>400</w:t>
      </w:r>
      <w:r>
        <w:rPr>
          <w:rFonts w:ascii="Monotype Corsiva" w:hAnsi="Monotype Corsiva"/>
          <w:i/>
          <w:sz w:val="40"/>
          <w:szCs w:val="40"/>
        </w:rPr>
        <w:t>g</w:t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bookmarkStart w:id="0" w:name="_Hlk20516849"/>
      <w:r>
        <w:rPr>
          <w:rFonts w:ascii="Monotype Corsiva" w:hAnsi="Monotype Corsiva"/>
          <w:i/>
          <w:sz w:val="40"/>
          <w:szCs w:val="40"/>
        </w:rPr>
        <w:t xml:space="preserve">        </w:t>
      </w:r>
      <w:r>
        <w:rPr>
          <w:rFonts w:ascii="Monotype Corsiva" w:hAnsi="Monotype Corsiva"/>
        </w:rPr>
        <w:t>(o</w:t>
      </w:r>
      <w:r w:rsidRPr="00EF7B22">
        <w:rPr>
          <w:rFonts w:ascii="Monotype Corsiva" w:hAnsi="Monotype Corsiva"/>
        </w:rPr>
        <w:t>bilniny, vajcia,</w:t>
      </w:r>
      <w:r>
        <w:rPr>
          <w:rFonts w:ascii="Monotype Corsiva" w:hAnsi="Monotype Corsiva"/>
        </w:rPr>
        <w:t xml:space="preserve"> </w:t>
      </w:r>
      <w:r w:rsidRPr="00EF7B22">
        <w:rPr>
          <w:rFonts w:ascii="Monotype Corsiva" w:hAnsi="Monotype Corsiva"/>
        </w:rPr>
        <w:t>mlieko</w:t>
      </w:r>
      <w:r>
        <w:rPr>
          <w:rFonts w:ascii="Monotype Corsiva" w:hAnsi="Monotype Corsiva"/>
          <w:sz w:val="26"/>
          <w:szCs w:val="26"/>
        </w:rPr>
        <w:t>)</w:t>
      </w:r>
      <w:bookmarkEnd w:id="0"/>
    </w:p>
    <w:p w:rsidR="001F5249" w:rsidRDefault="005A0CCD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E0318A">
        <w:rPr>
          <w:rFonts w:ascii="Monotype Corsiva" w:hAnsi="Monotype Corsiva"/>
          <w:b/>
          <w:sz w:val="44"/>
          <w:szCs w:val="44"/>
        </w:rPr>
        <w:t xml:space="preserve">0, 1 l Kyslé mlieko                                      </w:t>
      </w:r>
      <w:r w:rsidR="00594DD7">
        <w:rPr>
          <w:rFonts w:ascii="Monotype Corsiva" w:hAnsi="Monotype Corsiva"/>
          <w:b/>
          <w:sz w:val="44"/>
          <w:szCs w:val="44"/>
        </w:rPr>
        <w:t xml:space="preserve">                             0,4</w:t>
      </w:r>
      <w:r w:rsidRPr="00E0318A">
        <w:rPr>
          <w:rFonts w:ascii="Monotype Corsiva" w:hAnsi="Monotype Corsiva"/>
          <w:b/>
          <w:sz w:val="44"/>
          <w:szCs w:val="44"/>
        </w:rPr>
        <w:t>0 €</w:t>
      </w:r>
    </w:p>
    <w:p w:rsidR="00211D70" w:rsidRDefault="00211D70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Pečené bryndzové pirohy s kôprovým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pest</w:t>
      </w:r>
      <w:r w:rsidR="007040EC">
        <w:rPr>
          <w:rFonts w:ascii="Monotype Corsiva" w:hAnsi="Monotype Corsiva"/>
          <w:b/>
          <w:i/>
          <w:sz w:val="44"/>
          <w:szCs w:val="44"/>
        </w:rPr>
        <w:t>om</w:t>
      </w:r>
      <w:proofErr w:type="spellEnd"/>
      <w:r w:rsidR="007040EC">
        <w:rPr>
          <w:rFonts w:ascii="Monotype Corsiva" w:hAnsi="Monotype Corsiva"/>
          <w:b/>
          <w:i/>
          <w:sz w:val="44"/>
          <w:szCs w:val="44"/>
        </w:rPr>
        <w:t xml:space="preserve">, 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12</w:t>
      </w:r>
      <w:r w:rsidR="00594DD7">
        <w:rPr>
          <w:rFonts w:ascii="Monotype Corsiva" w:hAnsi="Monotype Corsiva"/>
          <w:b/>
          <w:i/>
          <w:sz w:val="44"/>
          <w:szCs w:val="44"/>
        </w:rPr>
        <w:t>,</w:t>
      </w:r>
      <w:r w:rsidR="001F5A1E">
        <w:rPr>
          <w:rFonts w:ascii="Monotype Corsiva" w:hAnsi="Monotype Corsiva"/>
          <w:b/>
          <w:i/>
          <w:sz w:val="44"/>
          <w:szCs w:val="44"/>
        </w:rPr>
        <w:t>0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kyslou smotanou a slaninkou</w:t>
      </w:r>
    </w:p>
    <w:p w:rsidR="00954F40" w:rsidRDefault="007040EC" w:rsidP="002C5B8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i/>
          <w:sz w:val="40"/>
          <w:szCs w:val="40"/>
        </w:rPr>
        <w:t>35</w:t>
      </w:r>
      <w:r w:rsidR="002C5B86" w:rsidRPr="00F6670C">
        <w:rPr>
          <w:rFonts w:ascii="Monotype Corsiva" w:hAnsi="Monotype Corsiva"/>
          <w:i/>
          <w:sz w:val="40"/>
          <w:szCs w:val="40"/>
        </w:rPr>
        <w:t>0g</w:t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  <w:t xml:space="preserve">             </w:t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  <w:t xml:space="preserve">         </w:t>
      </w:r>
      <w:r w:rsidR="002C5B86">
        <w:rPr>
          <w:rFonts w:ascii="Monotype Corsiva" w:hAnsi="Monotype Corsiva"/>
        </w:rPr>
        <w:t xml:space="preserve">(obilniny, vajcia, </w:t>
      </w:r>
      <w:r w:rsidR="002C5B86" w:rsidRPr="001A7BC7">
        <w:rPr>
          <w:rFonts w:ascii="Monotype Corsiva" w:hAnsi="Monotype Corsiva"/>
        </w:rPr>
        <w:t>orechy, mlieko</w:t>
      </w:r>
      <w:r w:rsidR="002C5B86">
        <w:rPr>
          <w:rFonts w:ascii="Monotype Corsiva" w:hAnsi="Monotype Corsiva"/>
        </w:rPr>
        <w:t>)</w:t>
      </w:r>
    </w:p>
    <w:p w:rsidR="001F5249" w:rsidRPr="008B2842" w:rsidRDefault="001F5249" w:rsidP="002C5B86">
      <w:pPr>
        <w:spacing w:after="0" w:line="240" w:lineRule="auto"/>
        <w:rPr>
          <w:rFonts w:ascii="Monotype Corsiva" w:hAnsi="Monotype Corsiva"/>
        </w:rPr>
      </w:pPr>
    </w:p>
    <w:p w:rsidR="00F81044" w:rsidRPr="00F81044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Zemiakové knedle 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plnené údenou krkovičkou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                       12</w:t>
      </w:r>
      <w:r w:rsidR="00594DD7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0</w:t>
      </w:r>
      <w:r>
        <w:rPr>
          <w:rFonts w:ascii="Monotype Corsiva" w:hAnsi="Monotype Corsiva" w:cs="Times New Roman"/>
          <w:b/>
          <w:i/>
          <w:sz w:val="44"/>
          <w:szCs w:val="44"/>
        </w:rPr>
        <w:t>0 €    s krémovým špenátom a restovanou cibuľkou</w:t>
      </w:r>
    </w:p>
    <w:p w:rsidR="00244927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i/>
          <w:sz w:val="40"/>
          <w:szCs w:val="40"/>
        </w:rPr>
        <w:t>35</w:t>
      </w:r>
      <w:r w:rsidRPr="00E0318A">
        <w:rPr>
          <w:rFonts w:ascii="Monotype Corsiva" w:hAnsi="Monotype Corsiva" w:cs="Times New Roman"/>
          <w:i/>
          <w:sz w:val="40"/>
          <w:szCs w:val="40"/>
        </w:rPr>
        <w:t>0g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Pr="00E0318A">
        <w:rPr>
          <w:rFonts w:ascii="Monotype Corsiva" w:hAnsi="Monotype Corsiva" w:cs="Times New Roman"/>
          <w:i/>
        </w:rPr>
        <w:t xml:space="preserve">( </w:t>
      </w:r>
      <w:r>
        <w:rPr>
          <w:rFonts w:ascii="Monotype Corsiva" w:hAnsi="Monotype Corsiva"/>
        </w:rPr>
        <w:t>obilniny, mlieko, vajcia)</w:t>
      </w:r>
    </w:p>
    <w:p w:rsidR="00B81A4E" w:rsidRDefault="00B81A4E" w:rsidP="00F81044">
      <w:pPr>
        <w:spacing w:after="0" w:line="240" w:lineRule="auto"/>
        <w:rPr>
          <w:rFonts w:ascii="Monotype Corsiva" w:hAnsi="Monotype Corsiva"/>
        </w:rPr>
      </w:pP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Pečené pirohy plnené slivkov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ým lekvárom s maslom, makom 11,6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a čerstvým ovocím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i/>
          <w:sz w:val="40"/>
          <w:szCs w:val="40"/>
        </w:rPr>
        <w:t>30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0g  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>
        <w:rPr>
          <w:rFonts w:ascii="Monotype Corsiva" w:hAnsi="Monotype Corsiva"/>
          <w:sz w:val="26"/>
          <w:szCs w:val="26"/>
        </w:rPr>
        <w:t>(</w:t>
      </w:r>
      <w:r w:rsidRPr="00EF7B22">
        <w:rPr>
          <w:rFonts w:ascii="Monotype Corsiva" w:hAnsi="Monotype Corsiva"/>
        </w:rPr>
        <w:t>obilniny, vajcia, mlieko)</w:t>
      </w:r>
    </w:p>
    <w:p w:rsidR="00211D70" w:rsidRDefault="00211D70" w:rsidP="00F81044">
      <w:pPr>
        <w:spacing w:after="0" w:line="240" w:lineRule="auto"/>
        <w:rPr>
          <w:rFonts w:ascii="Monotype Corsiva" w:hAnsi="Monotype Corsiva"/>
        </w:rPr>
      </w:pPr>
    </w:p>
    <w:p w:rsidR="00C014F2" w:rsidRDefault="005A0CC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E0318A">
        <w:rPr>
          <w:rFonts w:ascii="Monotype Corsiva" w:hAnsi="Monotype Corsiva" w:cs="Times New Roman"/>
          <w:b/>
          <w:i/>
          <w:sz w:val="44"/>
          <w:szCs w:val="44"/>
        </w:rPr>
        <w:t>Šalát „</w:t>
      </w:r>
      <w:proofErr w:type="spellStart"/>
      <w:r w:rsidRPr="00E0318A">
        <w:rPr>
          <w:rFonts w:ascii="Monotype Corsiva" w:hAnsi="Monotype Corsiva" w:cs="Times New Roman"/>
          <w:b/>
          <w:i/>
          <w:sz w:val="44"/>
          <w:szCs w:val="44"/>
        </w:rPr>
        <w:t>Bobovec</w:t>
      </w:r>
      <w:proofErr w:type="spellEnd"/>
      <w:r w:rsidRPr="00E0318A">
        <w:rPr>
          <w:rFonts w:ascii="Monotype Corsiva" w:hAnsi="Monotype Corsiva" w:cs="Times New Roman"/>
          <w:b/>
          <w:sz w:val="44"/>
          <w:szCs w:val="44"/>
        </w:rPr>
        <w:t>“</w:t>
      </w:r>
      <w:r w:rsidRPr="00E0318A">
        <w:rPr>
          <w:rFonts w:ascii="Monotype Corsiva" w:hAnsi="Monotype Corsiva" w:cs="Times New Roman"/>
          <w:b/>
          <w:i/>
          <w:sz w:val="44"/>
          <w:szCs w:val="44"/>
        </w:rPr>
        <w:t xml:space="preserve"> s</w:t>
      </w:r>
      <w:r>
        <w:rPr>
          <w:rFonts w:ascii="Monotype Corsiva" w:hAnsi="Monotype Corsiva" w:cs="Times New Roman"/>
          <w:b/>
          <w:i/>
          <w:sz w:val="44"/>
          <w:szCs w:val="44"/>
        </w:rPr>
        <w:t> gr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ilovaným hermelínom</w:t>
      </w:r>
      <w:r w:rsidR="00E54099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014F2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alebo kozím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ab/>
        <w:t>10,9</w:t>
      </w:r>
      <w:r w:rsidR="00BE14D3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43C94" w:rsidRPr="000B70BD" w:rsidRDefault="00BE14D3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syrom, cesnakovým</w:t>
      </w:r>
      <w:r w:rsidR="000B70BD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dre</w:t>
      </w:r>
      <w:bookmarkStart w:id="1" w:name="_Hlk15656201"/>
      <w:r w:rsidR="00C27F2C">
        <w:rPr>
          <w:rFonts w:ascii="Monotype Corsiva" w:hAnsi="Monotype Corsiva" w:cs="Times New Roman"/>
          <w:b/>
          <w:i/>
          <w:sz w:val="44"/>
          <w:szCs w:val="44"/>
        </w:rPr>
        <w:t>ssingom  a zemiakovými kroketami</w:t>
      </w:r>
      <w:r w:rsidR="00F81044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</w:t>
      </w:r>
      <w:r w:rsidR="00F81044">
        <w:rPr>
          <w:rFonts w:ascii="Monotype Corsiva" w:hAnsi="Monotype Corsiva"/>
          <w:sz w:val="26"/>
          <w:szCs w:val="26"/>
        </w:rPr>
        <w:t>(</w:t>
      </w:r>
      <w:r w:rsidR="00F81044" w:rsidRPr="00AF715D">
        <w:rPr>
          <w:rFonts w:ascii="Monotype Corsiva" w:hAnsi="Monotype Corsiva"/>
        </w:rPr>
        <w:t>mlieko)</w:t>
      </w:r>
      <w:bookmarkEnd w:id="1"/>
      <w:r w:rsidR="00C014F2">
        <w:rPr>
          <w:rFonts w:ascii="Monotype Corsiva" w:hAnsi="Monotype Corsiva"/>
        </w:rPr>
        <w:tab/>
      </w:r>
    </w:p>
    <w:p w:rsidR="006F58ED" w:rsidRDefault="005A0CCD" w:rsidP="00554F2E">
      <w:pPr>
        <w:rPr>
          <w:rFonts w:ascii="Monotype Corsiva" w:hAnsi="Monotype Corsiva" w:cs="Times New Roman"/>
          <w:i/>
          <w:sz w:val="40"/>
          <w:szCs w:val="40"/>
        </w:rPr>
      </w:pPr>
      <w:r w:rsidRPr="00E0318A">
        <w:rPr>
          <w:rFonts w:ascii="Monotype Corsiva" w:hAnsi="Monotype Corsiva" w:cs="Times New Roman"/>
          <w:i/>
          <w:sz w:val="40"/>
          <w:szCs w:val="40"/>
        </w:rPr>
        <w:t>250g</w:t>
      </w:r>
      <w:r>
        <w:rPr>
          <w:rFonts w:ascii="Monotype Corsiva" w:hAnsi="Monotype Corsiva" w:cs="Times New Roman"/>
          <w:b/>
          <w:i/>
          <w:sz w:val="40"/>
          <w:szCs w:val="40"/>
        </w:rPr>
        <w:t>/</w:t>
      </w:r>
      <w:r w:rsidR="001445C1">
        <w:rPr>
          <w:rFonts w:ascii="Monotype Corsiva" w:hAnsi="Monotype Corsiva" w:cs="Times New Roman"/>
          <w:i/>
          <w:sz w:val="40"/>
          <w:szCs w:val="40"/>
        </w:rPr>
        <w:t>12</w:t>
      </w:r>
      <w:r w:rsidR="00770E82">
        <w:rPr>
          <w:rFonts w:ascii="Monotype Corsiva" w:hAnsi="Monotype Corsiva" w:cs="Times New Roman"/>
          <w:i/>
          <w:sz w:val="40"/>
          <w:szCs w:val="40"/>
        </w:rPr>
        <w:t>0</w:t>
      </w:r>
      <w:r w:rsidR="00211D70">
        <w:rPr>
          <w:rFonts w:ascii="Monotype Corsiva" w:hAnsi="Monotype Corsiva" w:cs="Times New Roman"/>
          <w:i/>
          <w:sz w:val="40"/>
          <w:szCs w:val="40"/>
        </w:rPr>
        <w:t>g</w:t>
      </w:r>
    </w:p>
    <w:p w:rsidR="00FB2668" w:rsidRDefault="00FB2668" w:rsidP="00FB2668">
      <w:pPr>
        <w:jc w:val="center"/>
        <w:rPr>
          <w:rFonts w:ascii="Monotype Corsiva" w:hAnsi="Monotype Corsiva"/>
          <w:b/>
          <w:sz w:val="40"/>
          <w:szCs w:val="40"/>
        </w:rPr>
      </w:pPr>
      <w:r w:rsidRPr="00E0318A">
        <w:rPr>
          <w:rFonts w:ascii="Monotype Corsiva" w:hAnsi="Monotype Corsiva"/>
          <w:b/>
          <w:sz w:val="40"/>
          <w:szCs w:val="40"/>
        </w:rPr>
        <w:t>Dobrú chuť Vám</w:t>
      </w:r>
      <w:r>
        <w:rPr>
          <w:rFonts w:ascii="Monotype Corsiva" w:hAnsi="Monotype Corsiva"/>
          <w:b/>
          <w:sz w:val="40"/>
          <w:szCs w:val="40"/>
        </w:rPr>
        <w:t xml:space="preserve"> praje  tím reštaurácie BOBOVEC </w:t>
      </w:r>
      <w:r w:rsidRPr="007B2B98">
        <w:rPr>
          <w:rFonts w:ascii="Monotype Corsiva" w:hAnsi="Monotype Corsiva"/>
          <w:b/>
          <w:sz w:val="40"/>
          <w:szCs w:val="40"/>
        </w:rPr>
        <w:sym w:font="Wingdings" w:char="F04A"/>
      </w:r>
    </w:p>
    <w:p w:rsidR="00D07A4D" w:rsidRDefault="00D07A4D" w:rsidP="00D07A4D">
      <w:pPr>
        <w:spacing w:after="120" w:line="240" w:lineRule="atLeast"/>
        <w:rPr>
          <w:rFonts w:ascii="Monotype Corsiva" w:hAnsi="Monotype Corsiva"/>
          <w:b/>
          <w:sz w:val="44"/>
          <w:szCs w:val="44"/>
          <w:u w:val="single"/>
        </w:rPr>
      </w:pPr>
    </w:p>
    <w:p w:rsidR="00324425" w:rsidRDefault="00324425" w:rsidP="00324425">
      <w:pPr>
        <w:spacing w:after="120" w:line="240" w:lineRule="atLeast"/>
        <w:rPr>
          <w:rFonts w:ascii="Monotype Corsiva" w:hAnsi="Monotype Corsiva"/>
          <w:b/>
          <w:sz w:val="44"/>
          <w:szCs w:val="44"/>
          <w:u w:val="single"/>
        </w:rPr>
      </w:pPr>
    </w:p>
    <w:p w:rsidR="00DD01D5" w:rsidRPr="0069264F" w:rsidRDefault="00DD01D5" w:rsidP="00DD01D5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69264F">
        <w:rPr>
          <w:rFonts w:ascii="Monotype Corsiva" w:hAnsi="Monotype Corsiva"/>
          <w:b/>
          <w:sz w:val="44"/>
          <w:szCs w:val="44"/>
          <w:u w:val="single"/>
        </w:rPr>
        <w:t>Polievky:</w:t>
      </w:r>
    </w:p>
    <w:p w:rsidR="00DD01D5" w:rsidRPr="0069264F" w:rsidRDefault="00DD01D5" w:rsidP="00DD01D5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 w:rsidRPr="0069264F">
        <w:rPr>
          <w:rFonts w:ascii="Monotype Corsiva" w:hAnsi="Monotype Corsiva"/>
          <w:b/>
          <w:sz w:val="40"/>
          <w:szCs w:val="40"/>
        </w:rPr>
        <w:t>0,4 l  Kurací vývar s mäsom, 3,50 €</w:t>
      </w:r>
    </w:p>
    <w:p w:rsidR="00DD01D5" w:rsidRDefault="00DD01D5" w:rsidP="00DD01D5">
      <w:pPr>
        <w:spacing w:after="120" w:line="240" w:lineRule="atLeast"/>
        <w:jc w:val="center"/>
        <w:rPr>
          <w:rFonts w:ascii="Monotype Corsiva" w:hAnsi="Monotype Corsiva"/>
          <w:b/>
          <w:sz w:val="36"/>
          <w:szCs w:val="36"/>
        </w:rPr>
      </w:pPr>
      <w:r w:rsidRPr="0069264F">
        <w:rPr>
          <w:rFonts w:ascii="Monotype Corsiva" w:hAnsi="Monotype Corsiva"/>
          <w:b/>
          <w:sz w:val="40"/>
          <w:szCs w:val="40"/>
        </w:rPr>
        <w:t>rezancami a zeleninou</w:t>
      </w:r>
      <w:r>
        <w:rPr>
          <w:rFonts w:ascii="Monotype Corsiva" w:hAnsi="Monotype Corsiva"/>
          <w:b/>
          <w:sz w:val="36"/>
          <w:szCs w:val="36"/>
        </w:rPr>
        <w:t xml:space="preserve">  </w:t>
      </w:r>
    </w:p>
    <w:p w:rsidR="00DD01D5" w:rsidRPr="00DB1432" w:rsidRDefault="00DD01D5" w:rsidP="00DD01D5">
      <w:pPr>
        <w:spacing w:after="120" w:line="240" w:lineRule="atLeast"/>
        <w:jc w:val="center"/>
        <w:rPr>
          <w:rFonts w:ascii="Monotype Corsiva" w:hAnsi="Monotype Corsiva"/>
          <w:bCs/>
        </w:rPr>
      </w:pPr>
      <w:r w:rsidRPr="00466643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obilniny,vajcia,zeler</w:t>
      </w:r>
      <w:proofErr w:type="spellEnd"/>
      <w:r>
        <w:rPr>
          <w:rFonts w:ascii="Monotype Corsiva" w:hAnsi="Monotype Corsiva"/>
          <w:bCs/>
        </w:rPr>
        <w:t>)</w:t>
      </w:r>
    </w:p>
    <w:p w:rsidR="00DD01D5" w:rsidRDefault="00DD01D5" w:rsidP="00DD01D5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0,4 l Zeleninová krémová polievka  3,50 €</w:t>
      </w:r>
    </w:p>
    <w:p w:rsidR="00DD01D5" w:rsidRDefault="00DD01D5" w:rsidP="00DD01D5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 s </w:t>
      </w:r>
      <w:proofErr w:type="spellStart"/>
      <w:r>
        <w:rPr>
          <w:rFonts w:ascii="Monotype Corsiva" w:hAnsi="Monotype Corsiva"/>
          <w:b/>
          <w:bCs/>
          <w:sz w:val="40"/>
          <w:szCs w:val="40"/>
        </w:rPr>
        <w:t>krutónmi</w:t>
      </w:r>
      <w:proofErr w:type="spellEnd"/>
    </w:p>
    <w:p w:rsidR="00DD01D5" w:rsidRDefault="00DD01D5" w:rsidP="00DD01D5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obilniny,mlieko,zeler</w:t>
      </w:r>
      <w:proofErr w:type="spellEnd"/>
      <w:r>
        <w:rPr>
          <w:rFonts w:ascii="Monotype Corsiva" w:hAnsi="Monotype Corsiva"/>
          <w:bCs/>
        </w:rPr>
        <w:t>)</w:t>
      </w:r>
    </w:p>
    <w:p w:rsidR="00DD01D5" w:rsidRPr="00A058CF" w:rsidRDefault="00DD01D5" w:rsidP="00DD01D5">
      <w:pPr>
        <w:spacing w:after="120" w:line="240" w:lineRule="atLeast"/>
        <w:jc w:val="center"/>
        <w:rPr>
          <w:rFonts w:ascii="Monotype Corsiva" w:hAnsi="Monotype Corsiva"/>
          <w:bCs/>
        </w:rPr>
      </w:pPr>
    </w:p>
    <w:p w:rsidR="00DD01D5" w:rsidRPr="0069264F" w:rsidRDefault="00DD01D5" w:rsidP="00DD01D5">
      <w:pPr>
        <w:spacing w:line="192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 w:rsidRPr="0069264F">
        <w:rPr>
          <w:rFonts w:ascii="Monotype Corsiva" w:hAnsi="Monotype Corsiva"/>
          <w:b/>
          <w:sz w:val="44"/>
          <w:szCs w:val="44"/>
          <w:u w:val="single"/>
        </w:rPr>
        <w:t>Š</w:t>
      </w:r>
      <w:r w:rsidRPr="0069264F"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pecialita dňa:</w:t>
      </w:r>
    </w:p>
    <w:p w:rsidR="00DD01D5" w:rsidRDefault="00DD01D5" w:rsidP="00DD01D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350g  Kurací </w:t>
      </w:r>
      <w:proofErr w:type="spellStart"/>
      <w:r>
        <w:rPr>
          <w:rFonts w:ascii="Monotype Corsiva" w:hAnsi="Monotype Corsiva"/>
          <w:b/>
          <w:sz w:val="40"/>
          <w:szCs w:val="40"/>
        </w:rPr>
        <w:t>burger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so syrom, zeleninou,</w:t>
      </w:r>
    </w:p>
    <w:p w:rsidR="00DD01D5" w:rsidRDefault="00DD01D5" w:rsidP="00DD01D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americkým </w:t>
      </w:r>
      <w:proofErr w:type="spellStart"/>
      <w:r>
        <w:rPr>
          <w:rFonts w:ascii="Monotype Corsiva" w:hAnsi="Monotype Corsiva"/>
          <w:b/>
          <w:sz w:val="40"/>
          <w:szCs w:val="40"/>
        </w:rPr>
        <w:t>dresingom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a </w:t>
      </w:r>
      <w:proofErr w:type="spellStart"/>
      <w:r>
        <w:rPr>
          <w:rFonts w:ascii="Monotype Corsiva" w:hAnsi="Monotype Corsiva"/>
          <w:b/>
          <w:sz w:val="40"/>
          <w:szCs w:val="40"/>
        </w:rPr>
        <w:t>hranolkami</w:t>
      </w:r>
      <w:proofErr w:type="spellEnd"/>
    </w:p>
    <w:p w:rsidR="00DD01D5" w:rsidRDefault="00DD01D5" w:rsidP="00DD01D5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obilniny,mlieko,vajcia</w:t>
      </w:r>
      <w:proofErr w:type="spellEnd"/>
      <w:r>
        <w:rPr>
          <w:rFonts w:ascii="Monotype Corsiva" w:hAnsi="Monotype Corsiva"/>
          <w:bCs/>
        </w:rPr>
        <w:t>)</w:t>
      </w:r>
    </w:p>
    <w:p w:rsidR="00DD01D5" w:rsidRPr="005607A9" w:rsidRDefault="00DD01D5" w:rsidP="00DD01D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Cs/>
          <w:sz w:val="32"/>
          <w:szCs w:val="32"/>
        </w:rPr>
        <w:t>(polievka podľa vlastné</w:t>
      </w:r>
      <w:r w:rsidRPr="00FC418A">
        <w:rPr>
          <w:rFonts w:ascii="Monotype Corsiva" w:hAnsi="Monotype Corsiva"/>
          <w:bCs/>
          <w:sz w:val="32"/>
          <w:szCs w:val="32"/>
        </w:rPr>
        <w:t>ho výberu v cene)</w:t>
      </w:r>
    </w:p>
    <w:p w:rsidR="00DD01D5" w:rsidRDefault="00DD01D5" w:rsidP="00DD01D5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13,5</w:t>
      </w:r>
      <w:r w:rsidRPr="0069264F">
        <w:rPr>
          <w:rFonts w:ascii="Monotype Corsiva" w:hAnsi="Monotype Corsiva"/>
          <w:b/>
          <w:sz w:val="52"/>
          <w:szCs w:val="52"/>
        </w:rPr>
        <w:t>0 €</w:t>
      </w:r>
    </w:p>
    <w:p w:rsidR="00DD01D5" w:rsidRDefault="00DD01D5" w:rsidP="00DD01D5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</w:p>
    <w:p w:rsidR="00DD01D5" w:rsidRDefault="00DD01D5" w:rsidP="00DD01D5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Dezert:</w:t>
      </w:r>
    </w:p>
    <w:p w:rsidR="00DD01D5" w:rsidRDefault="00DD01D5" w:rsidP="00DD01D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200g Tvarohové knedličky plnené  5,20 €</w:t>
      </w:r>
    </w:p>
    <w:p w:rsidR="00DD01D5" w:rsidRDefault="00DD01D5" w:rsidP="00DD01D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jahodami s tvarohom, domácim jahodovým </w:t>
      </w:r>
    </w:p>
    <w:p w:rsidR="00DD01D5" w:rsidRPr="00C242F4" w:rsidRDefault="00DD01D5" w:rsidP="00DD01D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džemom a </w:t>
      </w:r>
      <w:proofErr w:type="spellStart"/>
      <w:r>
        <w:rPr>
          <w:rFonts w:ascii="Monotype Corsiva" w:hAnsi="Monotype Corsiva"/>
          <w:b/>
          <w:sz w:val="40"/>
          <w:szCs w:val="40"/>
        </w:rPr>
        <w:t>grankom</w:t>
      </w:r>
      <w:proofErr w:type="spellEnd"/>
    </w:p>
    <w:p w:rsidR="00DD01D5" w:rsidRDefault="00DD01D5" w:rsidP="00DD01D5">
      <w:pPr>
        <w:jc w:val="center"/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CD28A5" w:rsidRPr="00EC0921" w:rsidRDefault="00CD28A5" w:rsidP="00EC0921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144"/>
          <w:szCs w:val="144"/>
        </w:rPr>
      </w:pPr>
    </w:p>
    <w:sectPr w:rsidR="00CD28A5" w:rsidRPr="00EC0921" w:rsidSect="005A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688"/>
    <w:rsid w:val="000014A7"/>
    <w:rsid w:val="000021D1"/>
    <w:rsid w:val="0000401B"/>
    <w:rsid w:val="000105A8"/>
    <w:rsid w:val="00012F45"/>
    <w:rsid w:val="000255F0"/>
    <w:rsid w:val="0003369C"/>
    <w:rsid w:val="00035EDA"/>
    <w:rsid w:val="00036291"/>
    <w:rsid w:val="00036CBA"/>
    <w:rsid w:val="00036E4E"/>
    <w:rsid w:val="00044D75"/>
    <w:rsid w:val="00050A30"/>
    <w:rsid w:val="0005501C"/>
    <w:rsid w:val="00062248"/>
    <w:rsid w:val="00063D6F"/>
    <w:rsid w:val="0007063D"/>
    <w:rsid w:val="000734C5"/>
    <w:rsid w:val="000772F0"/>
    <w:rsid w:val="000837A7"/>
    <w:rsid w:val="00090506"/>
    <w:rsid w:val="00096146"/>
    <w:rsid w:val="000A6D9B"/>
    <w:rsid w:val="000B621B"/>
    <w:rsid w:val="000B70BD"/>
    <w:rsid w:val="000C2659"/>
    <w:rsid w:val="000C3C6F"/>
    <w:rsid w:val="000D0157"/>
    <w:rsid w:val="000D477B"/>
    <w:rsid w:val="000D5A28"/>
    <w:rsid w:val="000E0055"/>
    <w:rsid w:val="000F1D21"/>
    <w:rsid w:val="000F2E25"/>
    <w:rsid w:val="000F48E0"/>
    <w:rsid w:val="000F6C28"/>
    <w:rsid w:val="001137B2"/>
    <w:rsid w:val="00115C14"/>
    <w:rsid w:val="00117C04"/>
    <w:rsid w:val="00123E94"/>
    <w:rsid w:val="0012497F"/>
    <w:rsid w:val="00125ED8"/>
    <w:rsid w:val="00127833"/>
    <w:rsid w:val="0013140B"/>
    <w:rsid w:val="00132668"/>
    <w:rsid w:val="001328DD"/>
    <w:rsid w:val="00137370"/>
    <w:rsid w:val="001424D4"/>
    <w:rsid w:val="001432B2"/>
    <w:rsid w:val="00143A49"/>
    <w:rsid w:val="001445C1"/>
    <w:rsid w:val="00150456"/>
    <w:rsid w:val="00150916"/>
    <w:rsid w:val="00150B00"/>
    <w:rsid w:val="001512FA"/>
    <w:rsid w:val="00152D46"/>
    <w:rsid w:val="00153AF5"/>
    <w:rsid w:val="001546D3"/>
    <w:rsid w:val="00154861"/>
    <w:rsid w:val="0015569A"/>
    <w:rsid w:val="00155BF4"/>
    <w:rsid w:val="00162C48"/>
    <w:rsid w:val="00173087"/>
    <w:rsid w:val="00173148"/>
    <w:rsid w:val="00176C23"/>
    <w:rsid w:val="0018020F"/>
    <w:rsid w:val="00183EB6"/>
    <w:rsid w:val="00184394"/>
    <w:rsid w:val="001848DD"/>
    <w:rsid w:val="00192688"/>
    <w:rsid w:val="00193620"/>
    <w:rsid w:val="00195F2F"/>
    <w:rsid w:val="001A0ADC"/>
    <w:rsid w:val="001B0986"/>
    <w:rsid w:val="001B4464"/>
    <w:rsid w:val="001B564A"/>
    <w:rsid w:val="001B577D"/>
    <w:rsid w:val="001B75A8"/>
    <w:rsid w:val="001B7E6E"/>
    <w:rsid w:val="001C1A4C"/>
    <w:rsid w:val="001C3DD0"/>
    <w:rsid w:val="001C5DEE"/>
    <w:rsid w:val="001C7A67"/>
    <w:rsid w:val="001D2118"/>
    <w:rsid w:val="001D61A8"/>
    <w:rsid w:val="001E23E9"/>
    <w:rsid w:val="001E26AC"/>
    <w:rsid w:val="001F5249"/>
    <w:rsid w:val="001F5A1E"/>
    <w:rsid w:val="00200AC0"/>
    <w:rsid w:val="00203DEE"/>
    <w:rsid w:val="00211D70"/>
    <w:rsid w:val="00216123"/>
    <w:rsid w:val="002208D0"/>
    <w:rsid w:val="00221BA7"/>
    <w:rsid w:val="00222C6C"/>
    <w:rsid w:val="00223CE9"/>
    <w:rsid w:val="0022600D"/>
    <w:rsid w:val="00226265"/>
    <w:rsid w:val="00227778"/>
    <w:rsid w:val="00243397"/>
    <w:rsid w:val="00243893"/>
    <w:rsid w:val="002442A9"/>
    <w:rsid w:val="00244927"/>
    <w:rsid w:val="00245B43"/>
    <w:rsid w:val="00245BC3"/>
    <w:rsid w:val="00246A2D"/>
    <w:rsid w:val="00252A97"/>
    <w:rsid w:val="00253AFB"/>
    <w:rsid w:val="0026164B"/>
    <w:rsid w:val="00273918"/>
    <w:rsid w:val="00281FA4"/>
    <w:rsid w:val="002837D1"/>
    <w:rsid w:val="00283CB2"/>
    <w:rsid w:val="002849E3"/>
    <w:rsid w:val="00285F23"/>
    <w:rsid w:val="00286CEE"/>
    <w:rsid w:val="0029254B"/>
    <w:rsid w:val="0029341E"/>
    <w:rsid w:val="00297A16"/>
    <w:rsid w:val="002A1719"/>
    <w:rsid w:val="002A2C5F"/>
    <w:rsid w:val="002A3798"/>
    <w:rsid w:val="002A555E"/>
    <w:rsid w:val="002A6B9B"/>
    <w:rsid w:val="002B27CF"/>
    <w:rsid w:val="002B2D7D"/>
    <w:rsid w:val="002B4A17"/>
    <w:rsid w:val="002B52C6"/>
    <w:rsid w:val="002C144D"/>
    <w:rsid w:val="002C2BA8"/>
    <w:rsid w:val="002C35F8"/>
    <w:rsid w:val="002C5B86"/>
    <w:rsid w:val="002C7EE7"/>
    <w:rsid w:val="002C7EFC"/>
    <w:rsid w:val="002D2B18"/>
    <w:rsid w:val="002D2B30"/>
    <w:rsid w:val="002D73F8"/>
    <w:rsid w:val="002D7E00"/>
    <w:rsid w:val="002E4E79"/>
    <w:rsid w:val="002E5702"/>
    <w:rsid w:val="002E6BFD"/>
    <w:rsid w:val="002E7584"/>
    <w:rsid w:val="002F5954"/>
    <w:rsid w:val="002F604B"/>
    <w:rsid w:val="003074E6"/>
    <w:rsid w:val="00310551"/>
    <w:rsid w:val="00310966"/>
    <w:rsid w:val="00314C65"/>
    <w:rsid w:val="003153FC"/>
    <w:rsid w:val="003178CF"/>
    <w:rsid w:val="003203DC"/>
    <w:rsid w:val="00320A86"/>
    <w:rsid w:val="003213A7"/>
    <w:rsid w:val="00324425"/>
    <w:rsid w:val="00324B80"/>
    <w:rsid w:val="003329F0"/>
    <w:rsid w:val="0033304B"/>
    <w:rsid w:val="00334110"/>
    <w:rsid w:val="003402EB"/>
    <w:rsid w:val="003403C5"/>
    <w:rsid w:val="00360F77"/>
    <w:rsid w:val="00366309"/>
    <w:rsid w:val="00366F5C"/>
    <w:rsid w:val="00367DBB"/>
    <w:rsid w:val="00373B50"/>
    <w:rsid w:val="0037621D"/>
    <w:rsid w:val="00381623"/>
    <w:rsid w:val="00381AF1"/>
    <w:rsid w:val="00382651"/>
    <w:rsid w:val="003832D9"/>
    <w:rsid w:val="003924FD"/>
    <w:rsid w:val="003A1A57"/>
    <w:rsid w:val="003A29D0"/>
    <w:rsid w:val="003A4B78"/>
    <w:rsid w:val="003A4B9B"/>
    <w:rsid w:val="003A7482"/>
    <w:rsid w:val="003B1B6C"/>
    <w:rsid w:val="003B57C7"/>
    <w:rsid w:val="003C6959"/>
    <w:rsid w:val="003C7B14"/>
    <w:rsid w:val="003D192E"/>
    <w:rsid w:val="003D24B5"/>
    <w:rsid w:val="003D2599"/>
    <w:rsid w:val="003D342C"/>
    <w:rsid w:val="003D6700"/>
    <w:rsid w:val="003E0190"/>
    <w:rsid w:val="003E4087"/>
    <w:rsid w:val="003E7452"/>
    <w:rsid w:val="003E7D38"/>
    <w:rsid w:val="003F00C7"/>
    <w:rsid w:val="003F645A"/>
    <w:rsid w:val="00403500"/>
    <w:rsid w:val="0040556C"/>
    <w:rsid w:val="00405A65"/>
    <w:rsid w:val="00406485"/>
    <w:rsid w:val="0041262F"/>
    <w:rsid w:val="004127A8"/>
    <w:rsid w:val="00412DB0"/>
    <w:rsid w:val="00414A5A"/>
    <w:rsid w:val="00416AD5"/>
    <w:rsid w:val="00417E91"/>
    <w:rsid w:val="00420548"/>
    <w:rsid w:val="00420B30"/>
    <w:rsid w:val="0042521C"/>
    <w:rsid w:val="004439CC"/>
    <w:rsid w:val="00446A1E"/>
    <w:rsid w:val="00454CD2"/>
    <w:rsid w:val="00461B55"/>
    <w:rsid w:val="0046547E"/>
    <w:rsid w:val="00465D6F"/>
    <w:rsid w:val="004730ED"/>
    <w:rsid w:val="00473173"/>
    <w:rsid w:val="00474E92"/>
    <w:rsid w:val="00476A3C"/>
    <w:rsid w:val="0047794F"/>
    <w:rsid w:val="00482429"/>
    <w:rsid w:val="00484C6A"/>
    <w:rsid w:val="0049234E"/>
    <w:rsid w:val="00496098"/>
    <w:rsid w:val="004A3636"/>
    <w:rsid w:val="004A4858"/>
    <w:rsid w:val="004B3BE9"/>
    <w:rsid w:val="004C4205"/>
    <w:rsid w:val="004D124C"/>
    <w:rsid w:val="004D2125"/>
    <w:rsid w:val="004D314B"/>
    <w:rsid w:val="004D6279"/>
    <w:rsid w:val="004D7C89"/>
    <w:rsid w:val="004E2A2C"/>
    <w:rsid w:val="004E3B21"/>
    <w:rsid w:val="004E5844"/>
    <w:rsid w:val="004E7F29"/>
    <w:rsid w:val="004F623A"/>
    <w:rsid w:val="004F6ED6"/>
    <w:rsid w:val="0050099F"/>
    <w:rsid w:val="00507474"/>
    <w:rsid w:val="0050759C"/>
    <w:rsid w:val="00507CBF"/>
    <w:rsid w:val="00510C8E"/>
    <w:rsid w:val="00512391"/>
    <w:rsid w:val="00512F8A"/>
    <w:rsid w:val="00513829"/>
    <w:rsid w:val="0051581E"/>
    <w:rsid w:val="00517741"/>
    <w:rsid w:val="00517AA8"/>
    <w:rsid w:val="005210F6"/>
    <w:rsid w:val="00521670"/>
    <w:rsid w:val="00524529"/>
    <w:rsid w:val="00525139"/>
    <w:rsid w:val="00525DD7"/>
    <w:rsid w:val="005313AA"/>
    <w:rsid w:val="00531F97"/>
    <w:rsid w:val="00532EB0"/>
    <w:rsid w:val="005338B7"/>
    <w:rsid w:val="005411E8"/>
    <w:rsid w:val="005424DE"/>
    <w:rsid w:val="00546A41"/>
    <w:rsid w:val="00547DFA"/>
    <w:rsid w:val="00550A85"/>
    <w:rsid w:val="005529BC"/>
    <w:rsid w:val="00553D71"/>
    <w:rsid w:val="00554F2E"/>
    <w:rsid w:val="00557AF5"/>
    <w:rsid w:val="00562B72"/>
    <w:rsid w:val="00563B9B"/>
    <w:rsid w:val="005679C7"/>
    <w:rsid w:val="00572DDF"/>
    <w:rsid w:val="00575852"/>
    <w:rsid w:val="0057735E"/>
    <w:rsid w:val="00577458"/>
    <w:rsid w:val="0058008B"/>
    <w:rsid w:val="00581601"/>
    <w:rsid w:val="0058226C"/>
    <w:rsid w:val="00585262"/>
    <w:rsid w:val="00587394"/>
    <w:rsid w:val="00590236"/>
    <w:rsid w:val="00594046"/>
    <w:rsid w:val="00594DD7"/>
    <w:rsid w:val="00597065"/>
    <w:rsid w:val="005A0CCD"/>
    <w:rsid w:val="005A5A7F"/>
    <w:rsid w:val="005A7648"/>
    <w:rsid w:val="005B0834"/>
    <w:rsid w:val="005B30B9"/>
    <w:rsid w:val="005B393C"/>
    <w:rsid w:val="005B6A5A"/>
    <w:rsid w:val="005B7FA8"/>
    <w:rsid w:val="005C0248"/>
    <w:rsid w:val="005C3432"/>
    <w:rsid w:val="005C383B"/>
    <w:rsid w:val="005C391F"/>
    <w:rsid w:val="005D4517"/>
    <w:rsid w:val="005E021D"/>
    <w:rsid w:val="005E1365"/>
    <w:rsid w:val="005E6E95"/>
    <w:rsid w:val="005F2C88"/>
    <w:rsid w:val="005F60DF"/>
    <w:rsid w:val="00604278"/>
    <w:rsid w:val="0060645B"/>
    <w:rsid w:val="00606ED8"/>
    <w:rsid w:val="0061220A"/>
    <w:rsid w:val="006220BF"/>
    <w:rsid w:val="00640ACA"/>
    <w:rsid w:val="00640D8C"/>
    <w:rsid w:val="00642047"/>
    <w:rsid w:val="0064457C"/>
    <w:rsid w:val="00647462"/>
    <w:rsid w:val="006502E0"/>
    <w:rsid w:val="006505DE"/>
    <w:rsid w:val="006554E8"/>
    <w:rsid w:val="00657E14"/>
    <w:rsid w:val="006603DB"/>
    <w:rsid w:val="00662EB3"/>
    <w:rsid w:val="006635CC"/>
    <w:rsid w:val="006662D6"/>
    <w:rsid w:val="00666DA5"/>
    <w:rsid w:val="00671C03"/>
    <w:rsid w:val="00683073"/>
    <w:rsid w:val="00687328"/>
    <w:rsid w:val="006A01A6"/>
    <w:rsid w:val="006A30C7"/>
    <w:rsid w:val="006A4A81"/>
    <w:rsid w:val="006A70BC"/>
    <w:rsid w:val="006B1F69"/>
    <w:rsid w:val="006B20B5"/>
    <w:rsid w:val="006B3919"/>
    <w:rsid w:val="006B3F00"/>
    <w:rsid w:val="006C1F25"/>
    <w:rsid w:val="006C1F31"/>
    <w:rsid w:val="006C2B16"/>
    <w:rsid w:val="006C3977"/>
    <w:rsid w:val="006C547D"/>
    <w:rsid w:val="006C7EF3"/>
    <w:rsid w:val="006D1160"/>
    <w:rsid w:val="006D2418"/>
    <w:rsid w:val="006D5860"/>
    <w:rsid w:val="006E6BAE"/>
    <w:rsid w:val="006F2F9A"/>
    <w:rsid w:val="006F58ED"/>
    <w:rsid w:val="007040EC"/>
    <w:rsid w:val="00704B0E"/>
    <w:rsid w:val="00707467"/>
    <w:rsid w:val="007101E1"/>
    <w:rsid w:val="00712D44"/>
    <w:rsid w:val="0072366C"/>
    <w:rsid w:val="00723DAC"/>
    <w:rsid w:val="0072554D"/>
    <w:rsid w:val="007273D6"/>
    <w:rsid w:val="00732F11"/>
    <w:rsid w:val="0073603D"/>
    <w:rsid w:val="007415CA"/>
    <w:rsid w:val="0074353C"/>
    <w:rsid w:val="00743C22"/>
    <w:rsid w:val="00744F5E"/>
    <w:rsid w:val="007510D3"/>
    <w:rsid w:val="00753D48"/>
    <w:rsid w:val="00754C32"/>
    <w:rsid w:val="007613EF"/>
    <w:rsid w:val="00763CBC"/>
    <w:rsid w:val="00765BCC"/>
    <w:rsid w:val="00767445"/>
    <w:rsid w:val="00767631"/>
    <w:rsid w:val="00770E82"/>
    <w:rsid w:val="00773610"/>
    <w:rsid w:val="00774EF2"/>
    <w:rsid w:val="00781C6B"/>
    <w:rsid w:val="00784AA0"/>
    <w:rsid w:val="00787A08"/>
    <w:rsid w:val="007913DF"/>
    <w:rsid w:val="007965DA"/>
    <w:rsid w:val="007A1D74"/>
    <w:rsid w:val="007A2636"/>
    <w:rsid w:val="007A2B64"/>
    <w:rsid w:val="007C7ABB"/>
    <w:rsid w:val="007C7E64"/>
    <w:rsid w:val="007D0379"/>
    <w:rsid w:val="007D0A74"/>
    <w:rsid w:val="007D1315"/>
    <w:rsid w:val="007D516F"/>
    <w:rsid w:val="007D5D37"/>
    <w:rsid w:val="007D656B"/>
    <w:rsid w:val="007D7E86"/>
    <w:rsid w:val="007E4519"/>
    <w:rsid w:val="007E4596"/>
    <w:rsid w:val="007E52E7"/>
    <w:rsid w:val="007E786E"/>
    <w:rsid w:val="008002EC"/>
    <w:rsid w:val="00801FF1"/>
    <w:rsid w:val="0080514B"/>
    <w:rsid w:val="00807BBC"/>
    <w:rsid w:val="0081038D"/>
    <w:rsid w:val="008136B4"/>
    <w:rsid w:val="008137D4"/>
    <w:rsid w:val="00814456"/>
    <w:rsid w:val="008166A4"/>
    <w:rsid w:val="0082020A"/>
    <w:rsid w:val="008241D7"/>
    <w:rsid w:val="00826AA5"/>
    <w:rsid w:val="008351F0"/>
    <w:rsid w:val="00840F74"/>
    <w:rsid w:val="008431B6"/>
    <w:rsid w:val="008447E5"/>
    <w:rsid w:val="008451FB"/>
    <w:rsid w:val="00847CCC"/>
    <w:rsid w:val="0085355B"/>
    <w:rsid w:val="00855DF9"/>
    <w:rsid w:val="00856F7A"/>
    <w:rsid w:val="00864C6F"/>
    <w:rsid w:val="00865578"/>
    <w:rsid w:val="00873442"/>
    <w:rsid w:val="00875B95"/>
    <w:rsid w:val="00880D6B"/>
    <w:rsid w:val="00880FB5"/>
    <w:rsid w:val="00882B91"/>
    <w:rsid w:val="008854F8"/>
    <w:rsid w:val="008904EA"/>
    <w:rsid w:val="008971C9"/>
    <w:rsid w:val="0089743E"/>
    <w:rsid w:val="008A1BC9"/>
    <w:rsid w:val="008A1F45"/>
    <w:rsid w:val="008A47B0"/>
    <w:rsid w:val="008A6FCA"/>
    <w:rsid w:val="008B0B7A"/>
    <w:rsid w:val="008B2842"/>
    <w:rsid w:val="008B3CDC"/>
    <w:rsid w:val="008C02B4"/>
    <w:rsid w:val="008C3B40"/>
    <w:rsid w:val="008D0612"/>
    <w:rsid w:val="008D0BD3"/>
    <w:rsid w:val="008D36D7"/>
    <w:rsid w:val="008D4310"/>
    <w:rsid w:val="008D5152"/>
    <w:rsid w:val="008D62CD"/>
    <w:rsid w:val="008D761D"/>
    <w:rsid w:val="008E5D92"/>
    <w:rsid w:val="008F72E0"/>
    <w:rsid w:val="00900435"/>
    <w:rsid w:val="00903722"/>
    <w:rsid w:val="00906F59"/>
    <w:rsid w:val="00914743"/>
    <w:rsid w:val="0091797F"/>
    <w:rsid w:val="00917C16"/>
    <w:rsid w:val="00920B07"/>
    <w:rsid w:val="00926943"/>
    <w:rsid w:val="0093477C"/>
    <w:rsid w:val="00940D2D"/>
    <w:rsid w:val="00943B38"/>
    <w:rsid w:val="00945579"/>
    <w:rsid w:val="00951371"/>
    <w:rsid w:val="00954F40"/>
    <w:rsid w:val="00955836"/>
    <w:rsid w:val="00957B85"/>
    <w:rsid w:val="00960A5F"/>
    <w:rsid w:val="0096471C"/>
    <w:rsid w:val="00967BF3"/>
    <w:rsid w:val="00970F35"/>
    <w:rsid w:val="00973088"/>
    <w:rsid w:val="00973B69"/>
    <w:rsid w:val="00981D76"/>
    <w:rsid w:val="009917D2"/>
    <w:rsid w:val="009927C4"/>
    <w:rsid w:val="00992AF7"/>
    <w:rsid w:val="00995023"/>
    <w:rsid w:val="009967C5"/>
    <w:rsid w:val="009A507E"/>
    <w:rsid w:val="009A79F6"/>
    <w:rsid w:val="009B1A56"/>
    <w:rsid w:val="009B3F40"/>
    <w:rsid w:val="009B6774"/>
    <w:rsid w:val="009C33ED"/>
    <w:rsid w:val="009D2E7A"/>
    <w:rsid w:val="009D3C08"/>
    <w:rsid w:val="009D7D41"/>
    <w:rsid w:val="009E13B9"/>
    <w:rsid w:val="009E225F"/>
    <w:rsid w:val="009E2773"/>
    <w:rsid w:val="009E4200"/>
    <w:rsid w:val="009E4915"/>
    <w:rsid w:val="009F19BA"/>
    <w:rsid w:val="009F3262"/>
    <w:rsid w:val="009F4693"/>
    <w:rsid w:val="009F5CD0"/>
    <w:rsid w:val="00A0031B"/>
    <w:rsid w:val="00A02609"/>
    <w:rsid w:val="00A058C3"/>
    <w:rsid w:val="00A106FA"/>
    <w:rsid w:val="00A1072D"/>
    <w:rsid w:val="00A113C2"/>
    <w:rsid w:val="00A16584"/>
    <w:rsid w:val="00A17548"/>
    <w:rsid w:val="00A17C1C"/>
    <w:rsid w:val="00A21EBC"/>
    <w:rsid w:val="00A2203E"/>
    <w:rsid w:val="00A2207B"/>
    <w:rsid w:val="00A3385A"/>
    <w:rsid w:val="00A3529A"/>
    <w:rsid w:val="00A35BDA"/>
    <w:rsid w:val="00A41D79"/>
    <w:rsid w:val="00A424E3"/>
    <w:rsid w:val="00A44606"/>
    <w:rsid w:val="00A46DFC"/>
    <w:rsid w:val="00A630C3"/>
    <w:rsid w:val="00A72EC5"/>
    <w:rsid w:val="00A7519A"/>
    <w:rsid w:val="00A755A1"/>
    <w:rsid w:val="00A768A1"/>
    <w:rsid w:val="00A80FA3"/>
    <w:rsid w:val="00A91DD7"/>
    <w:rsid w:val="00AA13D0"/>
    <w:rsid w:val="00AA49A3"/>
    <w:rsid w:val="00AA639D"/>
    <w:rsid w:val="00AC0C93"/>
    <w:rsid w:val="00AC0CA4"/>
    <w:rsid w:val="00AC3EF0"/>
    <w:rsid w:val="00AC4C69"/>
    <w:rsid w:val="00AC4F35"/>
    <w:rsid w:val="00AC657C"/>
    <w:rsid w:val="00AC69C4"/>
    <w:rsid w:val="00AC734C"/>
    <w:rsid w:val="00AF36AD"/>
    <w:rsid w:val="00B0069C"/>
    <w:rsid w:val="00B03813"/>
    <w:rsid w:val="00B122B5"/>
    <w:rsid w:val="00B27F47"/>
    <w:rsid w:val="00B309F4"/>
    <w:rsid w:val="00B32C3C"/>
    <w:rsid w:val="00B34623"/>
    <w:rsid w:val="00B354C9"/>
    <w:rsid w:val="00B37F2D"/>
    <w:rsid w:val="00B4067D"/>
    <w:rsid w:val="00B40F9F"/>
    <w:rsid w:val="00B423F7"/>
    <w:rsid w:val="00B43C94"/>
    <w:rsid w:val="00B47B6A"/>
    <w:rsid w:val="00B5185D"/>
    <w:rsid w:val="00B56D83"/>
    <w:rsid w:val="00B5707B"/>
    <w:rsid w:val="00B62EEF"/>
    <w:rsid w:val="00B661A9"/>
    <w:rsid w:val="00B66E23"/>
    <w:rsid w:val="00B674F0"/>
    <w:rsid w:val="00B70DA3"/>
    <w:rsid w:val="00B72BF3"/>
    <w:rsid w:val="00B747E9"/>
    <w:rsid w:val="00B7508E"/>
    <w:rsid w:val="00B81A4E"/>
    <w:rsid w:val="00B8542F"/>
    <w:rsid w:val="00B8723D"/>
    <w:rsid w:val="00B94279"/>
    <w:rsid w:val="00B953F6"/>
    <w:rsid w:val="00BA4766"/>
    <w:rsid w:val="00BA5641"/>
    <w:rsid w:val="00BB1495"/>
    <w:rsid w:val="00BB4016"/>
    <w:rsid w:val="00BB51BF"/>
    <w:rsid w:val="00BB5E90"/>
    <w:rsid w:val="00BB7562"/>
    <w:rsid w:val="00BC0B22"/>
    <w:rsid w:val="00BC309A"/>
    <w:rsid w:val="00BC3BE9"/>
    <w:rsid w:val="00BC5CE4"/>
    <w:rsid w:val="00BD294C"/>
    <w:rsid w:val="00BE14D3"/>
    <w:rsid w:val="00BE1B3E"/>
    <w:rsid w:val="00C00806"/>
    <w:rsid w:val="00C014F2"/>
    <w:rsid w:val="00C01A20"/>
    <w:rsid w:val="00C04330"/>
    <w:rsid w:val="00C05EB8"/>
    <w:rsid w:val="00C07D64"/>
    <w:rsid w:val="00C10262"/>
    <w:rsid w:val="00C179BA"/>
    <w:rsid w:val="00C24422"/>
    <w:rsid w:val="00C24A0A"/>
    <w:rsid w:val="00C27F2C"/>
    <w:rsid w:val="00C30336"/>
    <w:rsid w:val="00C330EB"/>
    <w:rsid w:val="00C3652B"/>
    <w:rsid w:val="00C36742"/>
    <w:rsid w:val="00C4122B"/>
    <w:rsid w:val="00C41EB5"/>
    <w:rsid w:val="00C43B53"/>
    <w:rsid w:val="00C45BB6"/>
    <w:rsid w:val="00C51D0A"/>
    <w:rsid w:val="00C53DAB"/>
    <w:rsid w:val="00C763FA"/>
    <w:rsid w:val="00C80027"/>
    <w:rsid w:val="00C80440"/>
    <w:rsid w:val="00C81073"/>
    <w:rsid w:val="00C9017D"/>
    <w:rsid w:val="00C954DA"/>
    <w:rsid w:val="00C95C29"/>
    <w:rsid w:val="00C97769"/>
    <w:rsid w:val="00CA5199"/>
    <w:rsid w:val="00CA6FF1"/>
    <w:rsid w:val="00CB0CB1"/>
    <w:rsid w:val="00CB0CE8"/>
    <w:rsid w:val="00CB1EA5"/>
    <w:rsid w:val="00CB2AEC"/>
    <w:rsid w:val="00CC101A"/>
    <w:rsid w:val="00CC3FC0"/>
    <w:rsid w:val="00CC79AD"/>
    <w:rsid w:val="00CC7E4C"/>
    <w:rsid w:val="00CC7E65"/>
    <w:rsid w:val="00CD28A5"/>
    <w:rsid w:val="00CE093C"/>
    <w:rsid w:val="00CF7626"/>
    <w:rsid w:val="00CF7C1A"/>
    <w:rsid w:val="00D0377B"/>
    <w:rsid w:val="00D07A4D"/>
    <w:rsid w:val="00D116AA"/>
    <w:rsid w:val="00D2449D"/>
    <w:rsid w:val="00D35B42"/>
    <w:rsid w:val="00D42162"/>
    <w:rsid w:val="00D45EC5"/>
    <w:rsid w:val="00D5041B"/>
    <w:rsid w:val="00D519F0"/>
    <w:rsid w:val="00D51FDF"/>
    <w:rsid w:val="00D54C12"/>
    <w:rsid w:val="00D552D5"/>
    <w:rsid w:val="00D57FE0"/>
    <w:rsid w:val="00D65196"/>
    <w:rsid w:val="00D7211D"/>
    <w:rsid w:val="00D72D05"/>
    <w:rsid w:val="00D731D9"/>
    <w:rsid w:val="00D778EF"/>
    <w:rsid w:val="00D81270"/>
    <w:rsid w:val="00D83242"/>
    <w:rsid w:val="00D87A5C"/>
    <w:rsid w:val="00D90BCC"/>
    <w:rsid w:val="00D958A9"/>
    <w:rsid w:val="00D96367"/>
    <w:rsid w:val="00D969C0"/>
    <w:rsid w:val="00DA4E91"/>
    <w:rsid w:val="00DA5E65"/>
    <w:rsid w:val="00DA7797"/>
    <w:rsid w:val="00DB15B2"/>
    <w:rsid w:val="00DB4814"/>
    <w:rsid w:val="00DC7704"/>
    <w:rsid w:val="00DC7C81"/>
    <w:rsid w:val="00DD01D5"/>
    <w:rsid w:val="00DD18C7"/>
    <w:rsid w:val="00DD4D96"/>
    <w:rsid w:val="00DD578F"/>
    <w:rsid w:val="00DD67A4"/>
    <w:rsid w:val="00DE10FE"/>
    <w:rsid w:val="00DE36CF"/>
    <w:rsid w:val="00DE5628"/>
    <w:rsid w:val="00DE7BB7"/>
    <w:rsid w:val="00DF060E"/>
    <w:rsid w:val="00DF7411"/>
    <w:rsid w:val="00E03262"/>
    <w:rsid w:val="00E15082"/>
    <w:rsid w:val="00E17105"/>
    <w:rsid w:val="00E175B2"/>
    <w:rsid w:val="00E3184E"/>
    <w:rsid w:val="00E326B1"/>
    <w:rsid w:val="00E336CB"/>
    <w:rsid w:val="00E453DC"/>
    <w:rsid w:val="00E46F7A"/>
    <w:rsid w:val="00E473C1"/>
    <w:rsid w:val="00E5082A"/>
    <w:rsid w:val="00E51D4D"/>
    <w:rsid w:val="00E54099"/>
    <w:rsid w:val="00E751DA"/>
    <w:rsid w:val="00E768F6"/>
    <w:rsid w:val="00E80811"/>
    <w:rsid w:val="00E81744"/>
    <w:rsid w:val="00E84557"/>
    <w:rsid w:val="00E9257F"/>
    <w:rsid w:val="00E95E73"/>
    <w:rsid w:val="00E979B7"/>
    <w:rsid w:val="00EA0412"/>
    <w:rsid w:val="00EA135C"/>
    <w:rsid w:val="00EA7513"/>
    <w:rsid w:val="00EB187C"/>
    <w:rsid w:val="00EB658B"/>
    <w:rsid w:val="00EC0500"/>
    <w:rsid w:val="00EC0921"/>
    <w:rsid w:val="00EC21FC"/>
    <w:rsid w:val="00EC35B6"/>
    <w:rsid w:val="00EC4BAB"/>
    <w:rsid w:val="00ED58B9"/>
    <w:rsid w:val="00ED5E8C"/>
    <w:rsid w:val="00ED694D"/>
    <w:rsid w:val="00EE76B7"/>
    <w:rsid w:val="00EF71D6"/>
    <w:rsid w:val="00F03B16"/>
    <w:rsid w:val="00F07784"/>
    <w:rsid w:val="00F11080"/>
    <w:rsid w:val="00F1408B"/>
    <w:rsid w:val="00F248D1"/>
    <w:rsid w:val="00F3070A"/>
    <w:rsid w:val="00F325F1"/>
    <w:rsid w:val="00F369C3"/>
    <w:rsid w:val="00F431D7"/>
    <w:rsid w:val="00F43F3A"/>
    <w:rsid w:val="00F50E60"/>
    <w:rsid w:val="00F5424A"/>
    <w:rsid w:val="00F57357"/>
    <w:rsid w:val="00F64111"/>
    <w:rsid w:val="00F6670C"/>
    <w:rsid w:val="00F73428"/>
    <w:rsid w:val="00F74206"/>
    <w:rsid w:val="00F77209"/>
    <w:rsid w:val="00F8006C"/>
    <w:rsid w:val="00F81044"/>
    <w:rsid w:val="00F8421C"/>
    <w:rsid w:val="00F9061D"/>
    <w:rsid w:val="00F90DEA"/>
    <w:rsid w:val="00F924E1"/>
    <w:rsid w:val="00F964E4"/>
    <w:rsid w:val="00FA12FB"/>
    <w:rsid w:val="00FA1B2A"/>
    <w:rsid w:val="00FA2FD2"/>
    <w:rsid w:val="00FB183F"/>
    <w:rsid w:val="00FB2668"/>
    <w:rsid w:val="00FB5475"/>
    <w:rsid w:val="00FB60B9"/>
    <w:rsid w:val="00FC00E8"/>
    <w:rsid w:val="00FC3D74"/>
    <w:rsid w:val="00FD755A"/>
    <w:rsid w:val="00FE4AB6"/>
    <w:rsid w:val="00FE6F7A"/>
    <w:rsid w:val="00FF15C6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EB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314</cp:revision>
  <cp:lastPrinted>2025-06-02T16:47:00Z</cp:lastPrinted>
  <dcterms:created xsi:type="dcterms:W3CDTF">2022-06-20T16:54:00Z</dcterms:created>
  <dcterms:modified xsi:type="dcterms:W3CDTF">2025-07-04T20:45:00Z</dcterms:modified>
</cp:coreProperties>
</file>